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55E8B" w14:textId="77777777" w:rsidR="00FE28A4" w:rsidRDefault="0075215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14:paraId="1CE8A189" w14:textId="77777777" w:rsidR="00FE28A4" w:rsidRDefault="00752158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区级先进班集体推荐表（样表）</w:t>
      </w:r>
    </w:p>
    <w:p w14:paraId="2389D099" w14:textId="77777777" w:rsidR="00FE28A4" w:rsidRDefault="00752158" w:rsidP="0050024F">
      <w:pPr>
        <w:spacing w:beforeLines="50" w:before="156" w:afterLines="50" w:after="156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 w:rsidR="003B4860">
        <w:rPr>
          <w:rFonts w:hAnsi="宋体" w:hint="eastAsia"/>
          <w:sz w:val="24"/>
        </w:rPr>
        <w:t>常州市高级职业技术学校</w:t>
      </w:r>
      <w:r w:rsidR="003B4860"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3960"/>
        <w:gridCol w:w="1995"/>
        <w:gridCol w:w="1595"/>
      </w:tblGrid>
      <w:tr w:rsidR="00FE28A4" w14:paraId="675B8FB4" w14:textId="77777777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14:paraId="79145086" w14:textId="77777777" w:rsidR="00FE28A4" w:rsidRDefault="007521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14:paraId="1B6227CF" w14:textId="77777777" w:rsidR="00FE28A4" w:rsidRDefault="00DF3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19281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14:paraId="1F9DDEE2" w14:textId="77777777" w:rsidR="00FE28A4" w:rsidRDefault="007521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14:paraId="067C3DCD" w14:textId="77777777" w:rsidR="00FE28A4" w:rsidRDefault="00DF3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陈慧</w:t>
            </w:r>
          </w:p>
        </w:tc>
      </w:tr>
      <w:tr w:rsidR="00FE28A4" w14:paraId="64042269" w14:textId="77777777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EA4C901" w14:textId="77777777" w:rsidR="00FE28A4" w:rsidRDefault="00FE28A4">
            <w:pPr>
              <w:jc w:val="center"/>
              <w:rPr>
                <w:sz w:val="24"/>
              </w:rPr>
            </w:pPr>
          </w:p>
          <w:p w14:paraId="52BFF252" w14:textId="77777777"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14:paraId="28C00E28" w14:textId="77777777" w:rsidR="00FE28A4" w:rsidRDefault="00FE28A4">
            <w:pPr>
              <w:jc w:val="center"/>
              <w:rPr>
                <w:sz w:val="24"/>
              </w:rPr>
            </w:pPr>
          </w:p>
          <w:p w14:paraId="6AEBCA41" w14:textId="77777777"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14:paraId="72BB0284" w14:textId="77777777" w:rsidR="00FE28A4" w:rsidRDefault="00FE28A4">
            <w:pPr>
              <w:jc w:val="center"/>
              <w:rPr>
                <w:sz w:val="24"/>
              </w:rPr>
            </w:pPr>
          </w:p>
          <w:p w14:paraId="0B5C792B" w14:textId="77777777"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14:paraId="75A119CB" w14:textId="77777777" w:rsidR="00FE28A4" w:rsidRDefault="00FE28A4">
            <w:pPr>
              <w:jc w:val="center"/>
              <w:rPr>
                <w:sz w:val="24"/>
              </w:rPr>
            </w:pPr>
          </w:p>
          <w:p w14:paraId="40678346" w14:textId="77777777" w:rsidR="00FE28A4" w:rsidRDefault="0075215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迹</w:t>
            </w:r>
            <w:proofErr w:type="gramEnd"/>
          </w:p>
          <w:p w14:paraId="5E23D817" w14:textId="77777777" w:rsidR="00FE28A4" w:rsidRDefault="00FE28A4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14:paraId="02C2649E" w14:textId="043E543D" w:rsidR="00FE28A4" w:rsidRPr="004D5A61" w:rsidRDefault="00AB2089">
            <w:pPr>
              <w:rPr>
                <w:rFonts w:eastAsia="楷体_GB2312"/>
                <w:sz w:val="24"/>
              </w:rPr>
            </w:pPr>
            <w:r w:rsidRPr="004D5A61">
              <w:rPr>
                <w:rFonts w:eastAsia="楷体_GB2312" w:hint="eastAsia"/>
                <w:sz w:val="24"/>
              </w:rPr>
              <w:t>一、班级情况介绍</w:t>
            </w:r>
          </w:p>
          <w:p w14:paraId="29C84EAA" w14:textId="695EA4C7" w:rsidR="00262EBB" w:rsidRPr="004D5A61" w:rsidRDefault="00AB2089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3D</w:t>
            </w:r>
            <w:r w:rsidRPr="004D5A61">
              <w:rPr>
                <w:rFonts w:eastAsia="楷体_GB2312" w:hint="eastAsia"/>
                <w:sz w:val="24"/>
              </w:rPr>
              <w:t>打印技术应用</w:t>
            </w:r>
            <w:r w:rsidR="00262EBB" w:rsidRPr="004D5A61">
              <w:rPr>
                <w:rFonts w:eastAsia="楷体_GB2312" w:hint="eastAsia"/>
                <w:sz w:val="24"/>
              </w:rPr>
              <w:t>1</w:t>
            </w:r>
            <w:r w:rsidR="00262EBB" w:rsidRPr="004D5A61">
              <w:rPr>
                <w:rFonts w:eastAsia="楷体_GB2312"/>
                <w:sz w:val="24"/>
              </w:rPr>
              <w:t>9281</w:t>
            </w:r>
            <w:r w:rsidR="00262EBB" w:rsidRPr="004D5A61">
              <w:rPr>
                <w:rFonts w:eastAsia="楷体_GB2312" w:hint="eastAsia"/>
                <w:sz w:val="24"/>
              </w:rPr>
              <w:t>是一个由</w:t>
            </w:r>
            <w:r w:rsidR="00262EBB" w:rsidRPr="004D5A61">
              <w:rPr>
                <w:rFonts w:eastAsia="楷体_GB2312" w:hint="eastAsia"/>
                <w:sz w:val="24"/>
              </w:rPr>
              <w:t>2</w:t>
            </w:r>
            <w:r w:rsidR="00262EBB" w:rsidRPr="004D5A61">
              <w:rPr>
                <w:rFonts w:eastAsia="楷体_GB2312"/>
                <w:sz w:val="24"/>
              </w:rPr>
              <w:t>8</w:t>
            </w:r>
            <w:r w:rsidR="00262EBB" w:rsidRPr="004D5A61">
              <w:rPr>
                <w:rFonts w:eastAsia="楷体_GB2312" w:hint="eastAsia"/>
                <w:sz w:val="24"/>
              </w:rPr>
              <w:t>名同学组成的优秀班集体，自从进</w:t>
            </w:r>
            <w:r w:rsidRPr="004D5A61">
              <w:rPr>
                <w:rFonts w:eastAsia="楷体_GB2312" w:hint="eastAsia"/>
                <w:sz w:val="24"/>
              </w:rPr>
              <w:t>校</w:t>
            </w:r>
            <w:r w:rsidR="00262EBB" w:rsidRPr="004D5A61">
              <w:rPr>
                <w:rFonts w:eastAsia="楷体_GB2312" w:hint="eastAsia"/>
                <w:sz w:val="24"/>
              </w:rPr>
              <w:t>以来</w:t>
            </w:r>
            <w:r w:rsidRPr="004D5A61">
              <w:rPr>
                <w:rFonts w:eastAsia="楷体_GB2312" w:hint="eastAsia"/>
                <w:sz w:val="24"/>
              </w:rPr>
              <w:t>在全体师生的共同努力下，班级形成了优秀</w:t>
            </w:r>
            <w:r w:rsidR="00801572" w:rsidRPr="004D5A61">
              <w:rPr>
                <w:rFonts w:eastAsia="楷体_GB2312" w:hint="eastAsia"/>
                <w:sz w:val="24"/>
              </w:rPr>
              <w:t>的</w:t>
            </w:r>
            <w:r w:rsidRPr="004D5A61">
              <w:rPr>
                <w:rFonts w:eastAsia="楷体_GB2312" w:hint="eastAsia"/>
                <w:sz w:val="24"/>
              </w:rPr>
              <w:t>学风和班风。班级同学积极参加</w:t>
            </w:r>
            <w:r w:rsidR="00801572" w:rsidRPr="004D5A61">
              <w:rPr>
                <w:rFonts w:eastAsia="楷体_GB2312" w:hint="eastAsia"/>
                <w:sz w:val="24"/>
              </w:rPr>
              <w:t>学校组织的</w:t>
            </w:r>
            <w:r w:rsidRPr="004D5A61">
              <w:rPr>
                <w:rFonts w:eastAsia="楷体_GB2312" w:hint="eastAsia"/>
                <w:sz w:val="24"/>
              </w:rPr>
              <w:t>各项活动，</w:t>
            </w:r>
            <w:r w:rsidR="00262EBB" w:rsidRPr="004D5A61">
              <w:rPr>
                <w:rFonts w:eastAsia="楷体_GB2312" w:hint="eastAsia"/>
                <w:sz w:val="24"/>
              </w:rPr>
              <w:t>一日常规考核一直名列前茅，多次获得文明班级和先进团支部称号。</w:t>
            </w:r>
          </w:p>
          <w:p w14:paraId="39E2D9E9" w14:textId="77777777" w:rsidR="00AB2089" w:rsidRPr="004D5A61" w:rsidRDefault="00AB2089">
            <w:pPr>
              <w:rPr>
                <w:rFonts w:eastAsia="楷体_GB2312"/>
                <w:sz w:val="24"/>
              </w:rPr>
            </w:pPr>
            <w:r w:rsidRPr="004D5A61">
              <w:rPr>
                <w:rFonts w:eastAsia="楷体_GB2312" w:hint="eastAsia"/>
                <w:sz w:val="24"/>
              </w:rPr>
              <w:t>二、班级获得的荣誉</w:t>
            </w:r>
          </w:p>
          <w:p w14:paraId="030ACEE1" w14:textId="5C9C13FC" w:rsidR="003F1885" w:rsidRPr="004D5A61" w:rsidRDefault="003F1885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1</w:t>
            </w:r>
            <w:r w:rsidRPr="004D5A61">
              <w:rPr>
                <w:rFonts w:eastAsia="楷体_GB2312" w:hint="eastAsia"/>
                <w:sz w:val="24"/>
              </w:rPr>
              <w:t>、</w:t>
            </w:r>
            <w:r w:rsidRPr="004D5A61">
              <w:rPr>
                <w:rFonts w:eastAsia="楷体_GB2312" w:hint="eastAsia"/>
                <w:sz w:val="24"/>
              </w:rPr>
              <w:t>2</w:t>
            </w:r>
            <w:r w:rsidRPr="004D5A61">
              <w:rPr>
                <w:rFonts w:eastAsia="楷体_GB2312"/>
                <w:sz w:val="24"/>
              </w:rPr>
              <w:t>019</w:t>
            </w:r>
            <w:r w:rsidRPr="004D5A61">
              <w:rPr>
                <w:rFonts w:eastAsia="楷体_GB2312" w:hint="eastAsia"/>
                <w:sz w:val="24"/>
              </w:rPr>
              <w:t>-</w:t>
            </w:r>
            <w:r w:rsidRPr="004D5A61">
              <w:rPr>
                <w:rFonts w:eastAsia="楷体_GB2312"/>
                <w:sz w:val="24"/>
              </w:rPr>
              <w:t>2020</w:t>
            </w:r>
            <w:r w:rsidRPr="004D5A61">
              <w:rPr>
                <w:rFonts w:eastAsia="楷体_GB2312" w:hint="eastAsia"/>
                <w:sz w:val="24"/>
              </w:rPr>
              <w:t>学年第一学期：校级“先进团支部”</w:t>
            </w:r>
          </w:p>
          <w:p w14:paraId="6AB78056" w14:textId="6CD95662" w:rsidR="00801572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 w:hint="eastAsia"/>
                <w:sz w:val="24"/>
              </w:rPr>
              <w:t>2</w:t>
            </w:r>
            <w:r w:rsidRPr="004D5A61">
              <w:rPr>
                <w:rFonts w:eastAsia="楷体_GB2312" w:hint="eastAsia"/>
                <w:sz w:val="24"/>
              </w:rPr>
              <w:t>、在</w:t>
            </w:r>
            <w:r w:rsidRPr="004D5A61">
              <w:rPr>
                <w:rFonts w:eastAsia="楷体_GB2312" w:hint="eastAsia"/>
                <w:sz w:val="24"/>
              </w:rPr>
              <w:t>2</w:t>
            </w:r>
            <w:r w:rsidRPr="004D5A61">
              <w:rPr>
                <w:rFonts w:eastAsia="楷体_GB2312"/>
                <w:sz w:val="24"/>
              </w:rPr>
              <w:t>020</w:t>
            </w:r>
            <w:r w:rsidRPr="004D5A61">
              <w:rPr>
                <w:rFonts w:eastAsia="楷体_GB2312" w:hint="eastAsia"/>
                <w:sz w:val="24"/>
              </w:rPr>
              <w:t>年度被评为校“红旗团支部”</w:t>
            </w:r>
          </w:p>
          <w:p w14:paraId="774D1386" w14:textId="76C4816F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3</w:t>
            </w:r>
            <w:r w:rsidRPr="004D5A61">
              <w:rPr>
                <w:rFonts w:eastAsia="楷体_GB2312" w:hint="eastAsia"/>
                <w:sz w:val="24"/>
              </w:rPr>
              <w:t>、在</w:t>
            </w:r>
            <w:r w:rsidR="003F1885" w:rsidRPr="004D5A61">
              <w:rPr>
                <w:rFonts w:eastAsia="楷体_GB2312" w:hint="eastAsia"/>
                <w:sz w:val="24"/>
              </w:rPr>
              <w:t>机械工程系“迎新生庆国庆”系列活动中，荣获团体三等奖。</w:t>
            </w:r>
          </w:p>
          <w:p w14:paraId="040CFF0C" w14:textId="6EB36190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4</w:t>
            </w:r>
            <w:r w:rsidR="003F1885" w:rsidRPr="004D5A61">
              <w:rPr>
                <w:rFonts w:eastAsia="楷体_GB2312" w:hint="eastAsia"/>
                <w:sz w:val="24"/>
              </w:rPr>
              <w:t>、在机械工程系</w:t>
            </w:r>
            <w:r w:rsidR="003F1885" w:rsidRPr="004D5A61">
              <w:rPr>
                <w:rFonts w:eastAsia="楷体_GB2312" w:hint="eastAsia"/>
                <w:sz w:val="24"/>
              </w:rPr>
              <w:t>19</w:t>
            </w:r>
            <w:r w:rsidR="003F1885" w:rsidRPr="004D5A61">
              <w:rPr>
                <w:rFonts w:eastAsia="楷体_GB2312" w:hint="eastAsia"/>
                <w:sz w:val="24"/>
              </w:rPr>
              <w:t>级新生叠被子比赛中，荣获“团体二等奖”。</w:t>
            </w:r>
          </w:p>
          <w:p w14:paraId="7EC7FF49" w14:textId="4D67F160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5</w:t>
            </w:r>
            <w:r w:rsidR="003F1885" w:rsidRPr="004D5A61">
              <w:rPr>
                <w:rFonts w:eastAsia="楷体_GB2312" w:hint="eastAsia"/>
                <w:sz w:val="24"/>
              </w:rPr>
              <w:t>、在新生军训中表现突出，被评为军事先进集体。</w:t>
            </w:r>
          </w:p>
          <w:p w14:paraId="37800AD9" w14:textId="55105A07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6</w:t>
            </w:r>
            <w:r w:rsidR="003F1885" w:rsidRPr="004D5A61">
              <w:rPr>
                <w:rFonts w:eastAsia="楷体_GB2312" w:hint="eastAsia"/>
                <w:sz w:val="24"/>
              </w:rPr>
              <w:t>、机械系</w:t>
            </w:r>
            <w:r w:rsidR="003F1885" w:rsidRPr="004D5A61">
              <w:rPr>
                <w:rFonts w:eastAsia="楷体_GB2312" w:hint="eastAsia"/>
                <w:sz w:val="24"/>
              </w:rPr>
              <w:t>2019</w:t>
            </w:r>
            <w:r w:rsidR="003F1885" w:rsidRPr="004D5A61">
              <w:rPr>
                <w:rFonts w:eastAsia="楷体_GB2312" w:hint="eastAsia"/>
                <w:sz w:val="24"/>
              </w:rPr>
              <w:t>年度“青春点亮中国梦</w:t>
            </w:r>
            <w:r w:rsidR="003F1885" w:rsidRPr="004D5A61">
              <w:rPr>
                <w:rFonts w:eastAsia="楷体_GB2312" w:hint="eastAsia"/>
                <w:sz w:val="24"/>
              </w:rPr>
              <w:t xml:space="preserve"> </w:t>
            </w:r>
            <w:r w:rsidR="003F1885" w:rsidRPr="004D5A61">
              <w:rPr>
                <w:rFonts w:eastAsia="楷体_GB2312" w:hint="eastAsia"/>
                <w:sz w:val="24"/>
              </w:rPr>
              <w:t>增添人生新光辉”大合唱比赛中，荣获“第二名”。</w:t>
            </w:r>
          </w:p>
          <w:p w14:paraId="5999955E" w14:textId="0097C4A9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7</w:t>
            </w:r>
            <w:r w:rsidR="003F1885" w:rsidRPr="004D5A61">
              <w:rPr>
                <w:rFonts w:eastAsia="楷体_GB2312" w:hint="eastAsia"/>
                <w:sz w:val="24"/>
              </w:rPr>
              <w:t>、</w:t>
            </w:r>
            <w:r w:rsidR="003F1885" w:rsidRPr="004D5A61">
              <w:rPr>
                <w:rFonts w:eastAsia="楷体_GB2312"/>
                <w:sz w:val="24"/>
              </w:rPr>
              <w:t>2019</w:t>
            </w:r>
            <w:r w:rsidR="003F1885" w:rsidRPr="004D5A61">
              <w:rPr>
                <w:rFonts w:eastAsia="楷体_GB2312" w:hint="eastAsia"/>
                <w:sz w:val="24"/>
              </w:rPr>
              <w:t>-</w:t>
            </w:r>
            <w:r w:rsidR="003F1885" w:rsidRPr="004D5A61">
              <w:rPr>
                <w:rFonts w:eastAsia="楷体_GB2312"/>
                <w:sz w:val="24"/>
              </w:rPr>
              <w:t>2020</w:t>
            </w:r>
            <w:r w:rsidR="003F1885" w:rsidRPr="004D5A61">
              <w:rPr>
                <w:rFonts w:eastAsia="楷体_GB2312" w:hint="eastAsia"/>
                <w:sz w:val="24"/>
              </w:rPr>
              <w:t>学年第二学期在“厉害了，我的班级文化”评比中，荣获“三等奖”。</w:t>
            </w:r>
          </w:p>
          <w:p w14:paraId="74042F1B" w14:textId="588EF369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8</w:t>
            </w:r>
            <w:r w:rsidR="003F1885" w:rsidRPr="004D5A61">
              <w:rPr>
                <w:rFonts w:eastAsia="楷体_GB2312" w:hint="eastAsia"/>
                <w:sz w:val="24"/>
              </w:rPr>
              <w:t>、机械工程学院</w:t>
            </w:r>
            <w:r w:rsidR="003F1885" w:rsidRPr="004D5A61">
              <w:rPr>
                <w:rFonts w:eastAsia="楷体_GB2312" w:hint="eastAsia"/>
                <w:sz w:val="24"/>
              </w:rPr>
              <w:t>9</w:t>
            </w:r>
            <w:r w:rsidR="003F1885" w:rsidRPr="004D5A61">
              <w:rPr>
                <w:rFonts w:eastAsia="楷体_GB2312" w:hint="eastAsia"/>
                <w:sz w:val="24"/>
              </w:rPr>
              <w:t>月份班级文化评比中，荣获“三等奖”。</w:t>
            </w:r>
          </w:p>
          <w:p w14:paraId="7E762EF9" w14:textId="15E86C96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9</w:t>
            </w:r>
            <w:r w:rsidR="003F1885" w:rsidRPr="004D5A61">
              <w:rPr>
                <w:rFonts w:eastAsia="楷体_GB2312" w:hint="eastAsia"/>
                <w:sz w:val="24"/>
              </w:rPr>
              <w:t>、</w:t>
            </w:r>
            <w:r w:rsidR="003F1885" w:rsidRPr="004D5A61">
              <w:rPr>
                <w:rFonts w:eastAsia="楷体_GB2312" w:hint="eastAsia"/>
                <w:sz w:val="24"/>
              </w:rPr>
              <w:t>2</w:t>
            </w:r>
            <w:r w:rsidR="003F1885" w:rsidRPr="004D5A61">
              <w:rPr>
                <w:rFonts w:eastAsia="楷体_GB2312"/>
                <w:sz w:val="24"/>
              </w:rPr>
              <w:t>019</w:t>
            </w:r>
            <w:r w:rsidR="003F1885" w:rsidRPr="004D5A61">
              <w:rPr>
                <w:rFonts w:eastAsia="楷体_GB2312" w:hint="eastAsia"/>
                <w:sz w:val="24"/>
              </w:rPr>
              <w:t>-</w:t>
            </w:r>
            <w:r w:rsidR="003F1885" w:rsidRPr="004D5A61">
              <w:rPr>
                <w:rFonts w:eastAsia="楷体_GB2312"/>
                <w:sz w:val="24"/>
              </w:rPr>
              <w:t>2020</w:t>
            </w:r>
            <w:r w:rsidR="003F1885" w:rsidRPr="004D5A61">
              <w:rPr>
                <w:rFonts w:eastAsia="楷体_GB2312" w:hint="eastAsia"/>
                <w:sz w:val="24"/>
              </w:rPr>
              <w:t>学年第二学期被评为校级“优秀主题班会”</w:t>
            </w:r>
          </w:p>
          <w:p w14:paraId="25167F18" w14:textId="394AED81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10</w:t>
            </w:r>
            <w:r w:rsidR="003F1885" w:rsidRPr="004D5A61">
              <w:rPr>
                <w:rFonts w:eastAsia="楷体_GB2312" w:hint="eastAsia"/>
                <w:sz w:val="24"/>
              </w:rPr>
              <w:t>、</w:t>
            </w:r>
            <w:r w:rsidR="003F1885" w:rsidRPr="004D5A61">
              <w:rPr>
                <w:rFonts w:eastAsia="楷体_GB2312"/>
                <w:sz w:val="24"/>
              </w:rPr>
              <w:t>2020—2021</w:t>
            </w:r>
            <w:r w:rsidR="003F1885" w:rsidRPr="004D5A61">
              <w:rPr>
                <w:rFonts w:eastAsia="楷体_GB2312"/>
                <w:sz w:val="24"/>
              </w:rPr>
              <w:t>学年第二学期</w:t>
            </w:r>
            <w:r w:rsidR="003F1885" w:rsidRPr="004D5A61">
              <w:rPr>
                <w:rFonts w:eastAsia="楷体_GB2312"/>
                <w:sz w:val="24"/>
              </w:rPr>
              <w:t>“</w:t>
            </w:r>
            <w:r w:rsidR="003F1885" w:rsidRPr="004D5A61">
              <w:rPr>
                <w:rFonts w:eastAsia="楷体_GB2312"/>
                <w:sz w:val="24"/>
              </w:rPr>
              <w:t>班级文化</w:t>
            </w:r>
            <w:r w:rsidR="003F1885" w:rsidRPr="004D5A61">
              <w:rPr>
                <w:rFonts w:eastAsia="楷体_GB2312"/>
                <w:sz w:val="24"/>
              </w:rPr>
              <w:t>”</w:t>
            </w:r>
            <w:r w:rsidR="003F1885" w:rsidRPr="004D5A61">
              <w:rPr>
                <w:rFonts w:eastAsia="楷体_GB2312"/>
                <w:sz w:val="24"/>
              </w:rPr>
              <w:t>拼比中荣获</w:t>
            </w:r>
            <w:r w:rsidR="003F1885" w:rsidRPr="004D5A61">
              <w:rPr>
                <w:rFonts w:eastAsia="楷体_GB2312"/>
                <w:sz w:val="24"/>
              </w:rPr>
              <w:t>“</w:t>
            </w:r>
            <w:r w:rsidR="003F1885" w:rsidRPr="004D5A61">
              <w:rPr>
                <w:rFonts w:eastAsia="楷体_GB2312"/>
                <w:sz w:val="24"/>
              </w:rPr>
              <w:t>三等奖</w:t>
            </w:r>
            <w:r w:rsidR="003F1885" w:rsidRPr="004D5A61">
              <w:rPr>
                <w:rFonts w:eastAsia="楷体_GB2312"/>
                <w:sz w:val="24"/>
              </w:rPr>
              <w:t>”</w:t>
            </w:r>
          </w:p>
          <w:p w14:paraId="705827BF" w14:textId="27D240B0" w:rsidR="003F1885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11</w:t>
            </w:r>
            <w:r w:rsidR="003F1885" w:rsidRPr="004D5A61">
              <w:rPr>
                <w:rFonts w:eastAsia="楷体_GB2312" w:hint="eastAsia"/>
                <w:sz w:val="24"/>
              </w:rPr>
              <w:t>、</w:t>
            </w:r>
            <w:r w:rsidR="003F1885" w:rsidRPr="004D5A61">
              <w:rPr>
                <w:rFonts w:eastAsia="楷体_GB2312"/>
                <w:sz w:val="24"/>
              </w:rPr>
              <w:t>2020</w:t>
            </w:r>
            <w:r w:rsidR="003F1885" w:rsidRPr="004D5A61">
              <w:rPr>
                <w:rFonts w:eastAsia="楷体_GB2312" w:hint="eastAsia"/>
                <w:sz w:val="24"/>
              </w:rPr>
              <w:t>—</w:t>
            </w:r>
            <w:r w:rsidR="003F1885" w:rsidRPr="004D5A61">
              <w:rPr>
                <w:rFonts w:eastAsia="楷体_GB2312"/>
                <w:sz w:val="24"/>
              </w:rPr>
              <w:t>2021</w:t>
            </w:r>
            <w:r w:rsidR="003F1885" w:rsidRPr="004D5A61">
              <w:rPr>
                <w:rFonts w:eastAsia="楷体_GB2312"/>
                <w:sz w:val="24"/>
              </w:rPr>
              <w:t>学年度第一学期中被评为校级先进班集体</w:t>
            </w:r>
          </w:p>
          <w:p w14:paraId="369AF310" w14:textId="07C19E24" w:rsidR="005621C9" w:rsidRPr="004D5A61" w:rsidRDefault="003F1885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1</w:t>
            </w:r>
            <w:r w:rsidR="00801572" w:rsidRPr="004D5A61">
              <w:rPr>
                <w:rFonts w:eastAsia="楷体_GB2312"/>
                <w:sz w:val="24"/>
              </w:rPr>
              <w:t>2</w:t>
            </w:r>
            <w:r w:rsidRPr="004D5A61">
              <w:rPr>
                <w:rFonts w:eastAsia="楷体_GB2312" w:hint="eastAsia"/>
                <w:sz w:val="24"/>
              </w:rPr>
              <w:t>、</w:t>
            </w:r>
            <w:r w:rsidR="005621C9" w:rsidRPr="004D5A61">
              <w:rPr>
                <w:rFonts w:eastAsia="楷体_GB2312"/>
                <w:sz w:val="24"/>
              </w:rPr>
              <w:t>2020</w:t>
            </w:r>
            <w:r w:rsidRPr="004D5A61">
              <w:rPr>
                <w:rFonts w:eastAsia="楷体_GB2312" w:hint="eastAsia"/>
                <w:sz w:val="24"/>
              </w:rPr>
              <w:t>—</w:t>
            </w:r>
            <w:r w:rsidR="005621C9" w:rsidRPr="004D5A61">
              <w:rPr>
                <w:rFonts w:eastAsia="楷体_GB2312"/>
                <w:sz w:val="24"/>
              </w:rPr>
              <w:t>2021</w:t>
            </w:r>
            <w:r w:rsidR="005621C9" w:rsidRPr="004D5A61">
              <w:rPr>
                <w:rFonts w:eastAsia="楷体_GB2312"/>
                <w:sz w:val="24"/>
              </w:rPr>
              <w:t>学年第一学期机械工程学院团委工作中表现积极，被评为</w:t>
            </w:r>
            <w:r w:rsidR="00722F5A" w:rsidRPr="004D5A61">
              <w:rPr>
                <w:rFonts w:eastAsia="楷体_GB2312" w:hint="eastAsia"/>
                <w:sz w:val="24"/>
              </w:rPr>
              <w:t>“</w:t>
            </w:r>
            <w:r w:rsidR="00722F5A" w:rsidRPr="004D5A61">
              <w:rPr>
                <w:rFonts w:eastAsia="楷体_GB2312"/>
                <w:sz w:val="24"/>
              </w:rPr>
              <w:t>先进团支部</w:t>
            </w:r>
            <w:r w:rsidR="00722F5A" w:rsidRPr="004D5A61">
              <w:rPr>
                <w:rFonts w:eastAsia="楷体_GB2312" w:hint="eastAsia"/>
                <w:sz w:val="24"/>
              </w:rPr>
              <w:t>”</w:t>
            </w:r>
          </w:p>
          <w:p w14:paraId="2025C505" w14:textId="25F40822" w:rsidR="00172252" w:rsidRPr="004D5A61" w:rsidRDefault="00801572" w:rsidP="004D5A61">
            <w:pPr>
              <w:ind w:firstLineChars="100" w:firstLine="240"/>
              <w:rPr>
                <w:rFonts w:eastAsia="楷体_GB2312"/>
                <w:sz w:val="24"/>
              </w:rPr>
            </w:pPr>
            <w:r w:rsidRPr="004D5A61">
              <w:rPr>
                <w:rFonts w:eastAsia="楷体_GB2312"/>
                <w:sz w:val="24"/>
              </w:rPr>
              <w:t>13</w:t>
            </w:r>
            <w:r w:rsidRPr="004D5A61">
              <w:rPr>
                <w:rFonts w:eastAsia="楷体_GB2312" w:hint="eastAsia"/>
                <w:sz w:val="24"/>
              </w:rPr>
              <w:t>、在“红色传承</w:t>
            </w:r>
            <w:r w:rsidRPr="004D5A61">
              <w:rPr>
                <w:rFonts w:eastAsia="楷体_GB2312" w:hint="eastAsia"/>
                <w:sz w:val="24"/>
              </w:rPr>
              <w:t xml:space="preserve"> </w:t>
            </w:r>
            <w:r w:rsidRPr="004D5A61">
              <w:rPr>
                <w:rFonts w:eastAsia="楷体_GB2312" w:hint="eastAsia"/>
                <w:sz w:val="24"/>
              </w:rPr>
              <w:t>逐梦百年”红色教育系列活动之“学党史</w:t>
            </w:r>
            <w:r w:rsidRPr="004D5A61">
              <w:rPr>
                <w:rFonts w:eastAsia="楷体_GB2312" w:hint="eastAsia"/>
                <w:sz w:val="24"/>
              </w:rPr>
              <w:t xml:space="preserve"> </w:t>
            </w:r>
            <w:r w:rsidRPr="004D5A61">
              <w:rPr>
                <w:rFonts w:eastAsia="楷体_GB2312" w:hint="eastAsia"/>
                <w:sz w:val="24"/>
              </w:rPr>
              <w:t>传精神”支部园地布置评比中，荣获二等奖。</w:t>
            </w:r>
          </w:p>
        </w:tc>
      </w:tr>
      <w:tr w:rsidR="00FE28A4" w14:paraId="0D249A79" w14:textId="77777777">
        <w:trPr>
          <w:trHeight w:val="2490"/>
          <w:jc w:val="center"/>
        </w:trPr>
        <w:tc>
          <w:tcPr>
            <w:tcW w:w="1008" w:type="dxa"/>
            <w:vAlign w:val="center"/>
          </w:tcPr>
          <w:p w14:paraId="0DA90EEF" w14:textId="77777777"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14:paraId="29AE92CF" w14:textId="77777777" w:rsidR="00FE28A4" w:rsidRDefault="00752158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14:paraId="07275113" w14:textId="77777777" w:rsidR="004D5A61" w:rsidRDefault="004D5A61" w:rsidP="003B4860">
            <w:pPr>
              <w:spacing w:line="400" w:lineRule="exact"/>
              <w:rPr>
                <w:rFonts w:ascii="楷体_GB2312" w:eastAsia="楷体_GB2312" w:hint="eastAsia"/>
                <w:sz w:val="28"/>
              </w:rPr>
            </w:pPr>
          </w:p>
          <w:p w14:paraId="04C82F45" w14:textId="77777777"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 2021.5.17-2021.5.22</w:t>
            </w:r>
          </w:p>
          <w:p w14:paraId="0ECA12D5" w14:textId="77777777"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14:paraId="794121A9" w14:textId="77777777"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14:paraId="52B537A5" w14:textId="77777777" w:rsidR="00FE28A4" w:rsidRDefault="003B4860" w:rsidP="003B4860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</w:t>
            </w:r>
            <w:r w:rsidRPr="00610FCC">
              <w:rPr>
                <w:rFonts w:hint="eastAsia"/>
                <w:sz w:val="28"/>
              </w:rPr>
              <w:t>级先进集体</w:t>
            </w:r>
          </w:p>
        </w:tc>
      </w:tr>
      <w:tr w:rsidR="00FE28A4" w14:paraId="5F8CFBD1" w14:textId="77777777" w:rsidTr="004D5A61">
        <w:trPr>
          <w:trHeight w:val="706"/>
          <w:jc w:val="center"/>
        </w:trPr>
        <w:tc>
          <w:tcPr>
            <w:tcW w:w="1008" w:type="dxa"/>
            <w:vAlign w:val="center"/>
          </w:tcPr>
          <w:p w14:paraId="5046CC27" w14:textId="77777777"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14:paraId="4712D6D9" w14:textId="77777777"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14:paraId="534FC991" w14:textId="1DE8CDAE" w:rsidR="00FE28A4" w:rsidRPr="004D5A61" w:rsidRDefault="003B4860">
            <w:pPr>
              <w:rPr>
                <w:sz w:val="32"/>
                <w:szCs w:val="32"/>
              </w:rPr>
            </w:pPr>
            <w:bookmarkStart w:id="0" w:name="_GoBack"/>
            <w:bookmarkEnd w:id="0"/>
            <w:r w:rsidRPr="00236F84"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</w:t>
            </w:r>
            <w:r w:rsidRPr="00236F84">
              <w:rPr>
                <w:rFonts w:hint="eastAsia"/>
                <w:sz w:val="32"/>
                <w:szCs w:val="32"/>
              </w:rPr>
              <w:t>先进集体</w:t>
            </w:r>
          </w:p>
          <w:p w14:paraId="36F491DF" w14:textId="77777777" w:rsidR="00FE28A4" w:rsidRDefault="00752158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14:paraId="3EA558AB" w14:textId="77777777" w:rsidR="00FE28A4" w:rsidRDefault="00FE28A4"/>
    <w:sectPr w:rsidR="00FE28A4" w:rsidSect="00FE28A4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1C966" w14:textId="77777777" w:rsidR="00C323A5" w:rsidRDefault="00C323A5" w:rsidP="00FE28A4">
      <w:r>
        <w:separator/>
      </w:r>
    </w:p>
  </w:endnote>
  <w:endnote w:type="continuationSeparator" w:id="0">
    <w:p w14:paraId="08ED11A2" w14:textId="77777777" w:rsidR="00C323A5" w:rsidRDefault="00C323A5" w:rsidP="00FE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黑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3188A" w14:textId="77777777" w:rsidR="00FE28A4" w:rsidRDefault="0050024F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5215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5512826" w14:textId="77777777" w:rsidR="00FE28A4" w:rsidRDefault="00FE28A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A1326" w14:textId="77777777" w:rsidR="00FE28A4" w:rsidRDefault="0050024F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52158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4D5A61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14:paraId="382D62FC" w14:textId="77777777" w:rsidR="00FE28A4" w:rsidRDefault="00FE28A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46D02" w14:textId="77777777" w:rsidR="00C323A5" w:rsidRDefault="00C323A5" w:rsidP="00FE28A4">
      <w:r>
        <w:separator/>
      </w:r>
    </w:p>
  </w:footnote>
  <w:footnote w:type="continuationSeparator" w:id="0">
    <w:p w14:paraId="29DA3BE9" w14:textId="77777777" w:rsidR="00C323A5" w:rsidRDefault="00C323A5" w:rsidP="00FE2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1A912" w14:textId="77777777" w:rsidR="00FE28A4" w:rsidRDefault="00FE28A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172252"/>
    <w:rsid w:val="001D1140"/>
    <w:rsid w:val="001F40F7"/>
    <w:rsid w:val="00235CF2"/>
    <w:rsid w:val="00262EBB"/>
    <w:rsid w:val="0026543F"/>
    <w:rsid w:val="00315B35"/>
    <w:rsid w:val="00341B46"/>
    <w:rsid w:val="00343275"/>
    <w:rsid w:val="003B4860"/>
    <w:rsid w:val="003F1885"/>
    <w:rsid w:val="00421180"/>
    <w:rsid w:val="00496136"/>
    <w:rsid w:val="004D5A61"/>
    <w:rsid w:val="0050024F"/>
    <w:rsid w:val="005621C9"/>
    <w:rsid w:val="005B5A6D"/>
    <w:rsid w:val="00647660"/>
    <w:rsid w:val="006603D5"/>
    <w:rsid w:val="00702F7D"/>
    <w:rsid w:val="00722F5A"/>
    <w:rsid w:val="00752158"/>
    <w:rsid w:val="007C23A9"/>
    <w:rsid w:val="007D587E"/>
    <w:rsid w:val="00801572"/>
    <w:rsid w:val="00856F7E"/>
    <w:rsid w:val="0088635D"/>
    <w:rsid w:val="00984270"/>
    <w:rsid w:val="009F0688"/>
    <w:rsid w:val="00A06356"/>
    <w:rsid w:val="00A72FE9"/>
    <w:rsid w:val="00AB2089"/>
    <w:rsid w:val="00AC1463"/>
    <w:rsid w:val="00AC260E"/>
    <w:rsid w:val="00AE0C46"/>
    <w:rsid w:val="00AF7C1B"/>
    <w:rsid w:val="00C26576"/>
    <w:rsid w:val="00C323A5"/>
    <w:rsid w:val="00DF1925"/>
    <w:rsid w:val="00DF3AF3"/>
    <w:rsid w:val="00EE62A9"/>
    <w:rsid w:val="00FE28A4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F76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E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E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E28A4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FE28A4"/>
  </w:style>
  <w:style w:type="character" w:customStyle="1" w:styleId="Char0">
    <w:name w:val="页眉 Char"/>
    <w:basedOn w:val="a0"/>
    <w:link w:val="a4"/>
    <w:qFormat/>
    <w:rsid w:val="00FE28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FE28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120</Words>
  <Characters>688</Characters>
  <Application>Microsoft Office Word</Application>
  <DocSecurity>0</DocSecurity>
  <Lines>5</Lines>
  <Paragraphs>1</Paragraphs>
  <ScaleCrop>false</ScaleCrop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23</cp:revision>
  <dcterms:created xsi:type="dcterms:W3CDTF">2017-05-18T08:42:00Z</dcterms:created>
  <dcterms:modified xsi:type="dcterms:W3CDTF">2021-05-17T06:18:00Z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