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关于召开第四届教职工代表大会第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次会议的通知</w:t>
      </w:r>
    </w:p>
    <w:p>
      <w:pPr>
        <w:spacing w:line="480" w:lineRule="exact"/>
        <w:rPr>
          <w:sz w:val="22"/>
        </w:rPr>
      </w:pPr>
    </w:p>
    <w:p>
      <w:pPr>
        <w:spacing w:line="64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各处室、院部、工会、团委：</w:t>
      </w:r>
    </w:p>
    <w:p>
      <w:pPr>
        <w:spacing w:line="640" w:lineRule="exact"/>
        <w:ind w:firstLine="601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经研究，决定召开常州市高级职业技术学校第四届教职工代表大会第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次会议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，讨论并审议《常州市高级职业技术学校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专业技术岗位等级晋级评分标准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》和《常州市高级职业技术学校产教融合专项绩效奖励实施方案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》等两项“制度”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。现将有关事项通知如下：</w:t>
      </w:r>
    </w:p>
    <w:p>
      <w:pPr>
        <w:spacing w:line="640" w:lineRule="exact"/>
        <w:ind w:firstLine="601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一、时间：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2024年1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月26日（周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9:30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640" w:lineRule="exact"/>
        <w:ind w:firstLine="601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二、地点：学校报告厅。</w:t>
      </w:r>
    </w:p>
    <w:p>
      <w:pPr>
        <w:spacing w:line="640" w:lineRule="exact"/>
        <w:ind w:firstLine="601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三、人员：第四届教代会正式代表、列席代表。（名单见附件）</w:t>
      </w:r>
    </w:p>
    <w:p>
      <w:pPr>
        <w:spacing w:line="640" w:lineRule="exac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附件：代表名单</w:t>
      </w:r>
    </w:p>
    <w:p>
      <w:pPr>
        <w:spacing w:line="640" w:lineRule="exact"/>
        <w:ind w:firstLine="601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　　　　</w:t>
      </w:r>
    </w:p>
    <w:p>
      <w:pPr>
        <w:spacing w:line="640" w:lineRule="exact"/>
        <w:ind w:firstLine="601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　　　　　     </w:t>
      </w:r>
    </w:p>
    <w:p>
      <w:pPr>
        <w:spacing w:line="640" w:lineRule="exact"/>
        <w:ind w:firstLine="3852" w:firstLineChars="1284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3852" w:firstLineChars="1284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3852" w:firstLineChars="1284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3852" w:firstLineChars="1284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3900" w:firstLineChars="13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常州市高级职业技术学校</w:t>
      </w:r>
    </w:p>
    <w:p>
      <w:pPr>
        <w:spacing w:line="640" w:lineRule="exact"/>
        <w:ind w:firstLine="601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　　　　　　　       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>
      <w:pPr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附件：          </w:t>
      </w:r>
      <w:r>
        <w:rPr>
          <w:rFonts w:hint="eastAsia" w:ascii="宋体" w:hAnsi="宋体"/>
          <w:b/>
          <w:color w:val="000000"/>
          <w:sz w:val="32"/>
          <w:szCs w:val="32"/>
        </w:rPr>
        <w:t>常州市高级职业技术学校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第四届教职工代表大会各代表团名单</w:t>
      </w:r>
    </w:p>
    <w:p>
      <w:pPr>
        <w:jc w:val="center"/>
        <w:rPr>
          <w:rFonts w:ascii="宋体" w:hAnsi="宋体"/>
          <w:b/>
          <w:color w:val="000000"/>
          <w:sz w:val="28"/>
          <w:szCs w:val="32"/>
        </w:rPr>
      </w:pPr>
      <w:r>
        <w:rPr>
          <w:rFonts w:hint="eastAsia" w:ascii="宋体" w:hAnsi="宋体"/>
          <w:b/>
          <w:color w:val="000000"/>
          <w:sz w:val="28"/>
          <w:szCs w:val="32"/>
        </w:rPr>
        <w:t>（正式代表228名，列席代表4名）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经贸管理学院代表团（32名）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长：胥科伟          副团长：严亚东</w:t>
      </w:r>
    </w:p>
    <w:p>
      <w:pPr>
        <w:spacing w:line="360" w:lineRule="exact"/>
        <w:ind w:left="1200" w:hanging="1200" w:hanging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员：汤泽民  杨  杰  钱月娟  徐荣华  丁丽峰  王燕芬</w:t>
      </w:r>
    </w:p>
    <w:p>
      <w:pPr>
        <w:spacing w:line="360" w:lineRule="exact"/>
        <w:ind w:left="1193" w:leftChars="568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盛  开  庄  羚  包文贤  陈  荔  陈  平  顾小红   胡  刚  李冬雪  刘凯华  陆亚青  秦建宇  邵菊芬   时丽丽  吴芝萍  徐益萍  薛  霞  杨亚维  杨振芳   于伟民  张小利  张小萍  周大兴  周涵凌  邹志霞 </w:t>
      </w:r>
      <w:r>
        <w:rPr>
          <w:rFonts w:hint="eastAsia" w:ascii="宋体" w:hAnsi="宋体"/>
          <w:sz w:val="30"/>
          <w:szCs w:val="30"/>
        </w:rPr>
        <w:t xml:space="preserve">    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信息工程学院代表团（26名）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长：吴仁玉          副团长：张  宏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员：韩晓锋  黄  斌  徐  聪  王小红  蒋建栋  肖  艳  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  克  吴柏润  杨  琰  丁桂萍  纪伟娟  金  乾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陆燕芳  是  强  田淑霞  吴  艳  夏世民  肖文斌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谢俊宇  严  超  殷正国  应叶萍  张小明  朱 剑</w:t>
      </w:r>
      <w:r>
        <w:rPr>
          <w:rFonts w:hint="eastAsia" w:ascii="仿宋" w:hAnsi="仿宋" w:eastAsia="仿宋" w:cs="仿宋"/>
          <w:sz w:val="20"/>
          <w:szCs w:val="30"/>
        </w:rPr>
        <w:t>（大）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机械工程学院代表团（29名）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长：叶  星          副团长：羌  华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员：王诚彦  汪  健  王  协  徐晓俊  张文叶  姚文玲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涂天勇  陈俊杰  顾云男  蒋欣初  李明月  李添翼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李新鑫  刘振海  马学艺  莫湖卿  孙  丹  王立波</w:t>
      </w:r>
    </w:p>
    <w:p>
      <w:pPr>
        <w:spacing w:line="360" w:lineRule="exact"/>
        <w:ind w:firstLine="750" w:firstLineChars="25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王  润  夏良莉  徐小菊  严  波  姚  峰  姚  青</w:t>
      </w:r>
    </w:p>
    <w:p>
      <w:pPr>
        <w:spacing w:line="360" w:lineRule="exact"/>
        <w:ind w:firstLine="750" w:firstLineChars="25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俞  新  郑丽芬  周  锋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电气工程学院代表团（27名）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长：蒋志方          副团长：胡玲洁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员：李  辉  庄  春  于晓平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朱  力  郭燕芬  姚静玉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吴馨钰  应岢成  曾万明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陈  丽  陈  霞  陈雪艳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杜璟瑛  杭  萍  蒋华平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李素文  陆伟明  秦素伟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石小闻  王  建  姚  媛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张莉萍  张文博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周淑红</w:t>
      </w:r>
    </w:p>
    <w:p>
      <w:pPr>
        <w:spacing w:line="360" w:lineRule="exact"/>
        <w:ind w:firstLine="1200" w:firstLineChars="4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30"/>
          <w:szCs w:val="30"/>
        </w:rPr>
        <w:t>祝春花</w:t>
      </w:r>
      <w:r>
        <w:rPr>
          <w:rFonts w:hint="eastAsia" w:ascii="仿宋" w:hAnsi="仿宋" w:eastAsia="仿宋" w:cs="仿宋"/>
          <w:sz w:val="28"/>
        </w:rPr>
        <w:tab/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汽车工程学院代表团（21名）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长：孙国华          副团长：杨志豪  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员：张晓松  王  妍  霍迎旦  徐  晨  张  青  何  云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杨  博  黄晓冬  高  义  顾  玥  顾利锋  刘庆尧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罗晴兰  牟士杰  王  平  吴小亚  魏艳君  奚竹青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赵佐铭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建筑工程学院代表团（20名）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长：徐志兴          副团长：谢 芳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员：沈荷英  徐  维  姚燕明  张  娇  陈汝敏  李小燕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王妍白  王  成  陈春花  陈  虹  戴梅林  冯  朵</w:t>
      </w:r>
    </w:p>
    <w:p>
      <w:pPr>
        <w:spacing w:line="360" w:lineRule="exact"/>
        <w:ind w:firstLine="900" w:firstLineChars="3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姜小艳  陆银伟  杨 波   杨丽琴  叶  莹  张丽云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本科部代表团（18名） 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长：牟  艳          副团长：李  炎</w:t>
      </w:r>
    </w:p>
    <w:p>
      <w:pPr>
        <w:spacing w:line="360" w:lineRule="exact"/>
        <w:ind w:left="1350" w:hanging="1350" w:hangingChars="4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员：王立新  嵇大帅  范刘锋  钱  琴  闵  婷  曹敏燕 </w:t>
      </w:r>
    </w:p>
    <w:p>
      <w:pPr>
        <w:spacing w:line="360" w:lineRule="exact"/>
        <w:ind w:firstLine="120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陈文馨  冯  芹  蒋宇芬  路  梅  马华荣  眭  扬</w:t>
      </w:r>
    </w:p>
    <w:p>
      <w:pPr>
        <w:spacing w:line="360" w:lineRule="exact"/>
        <w:ind w:left="1350" w:hanging="1350" w:hangingChars="4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王伟</w:t>
      </w:r>
      <w:r>
        <w:rPr>
          <w:rFonts w:hint="eastAsia" w:ascii="仿宋" w:hAnsi="仿宋" w:eastAsia="仿宋" w:cs="仿宋"/>
          <w:sz w:val="20"/>
          <w:szCs w:val="30"/>
        </w:rPr>
        <w:t>（男）</w:t>
      </w:r>
      <w:r>
        <w:rPr>
          <w:rFonts w:hint="eastAsia" w:ascii="仿宋" w:hAnsi="仿宋" w:eastAsia="仿宋" w:cs="仿宋"/>
          <w:sz w:val="30"/>
          <w:szCs w:val="30"/>
        </w:rPr>
        <w:t xml:space="preserve">王文荣  吴  莺  许  哲 </w:t>
      </w:r>
    </w:p>
    <w:p>
      <w:pPr>
        <w:spacing w:line="360" w:lineRule="exact"/>
        <w:ind w:firstLine="600" w:firstLineChars="200"/>
        <w:jc w:val="left"/>
        <w:rPr>
          <w:rFonts w:ascii="宋体" w:hAnsi="宋体"/>
          <w:sz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行政代表团（55名）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长：周  科           副团长：雍华平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团  员：刘绍平  尹静芳   唐  杰  吴国琴  沈燕华  刘旭刚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姚成金</w:t>
      </w:r>
      <w:r>
        <w:rPr>
          <w:rFonts w:hint="eastAsia" w:ascii="仿宋" w:hAnsi="仿宋" w:eastAsia="仿宋" w:cs="仿宋"/>
          <w:sz w:val="24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程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媛</w:t>
      </w:r>
      <w:r>
        <w:rPr>
          <w:rFonts w:hint="eastAsia" w:ascii="仿宋" w:hAnsi="仿宋" w:eastAsia="仿宋" w:cs="仿宋"/>
          <w:sz w:val="30"/>
          <w:szCs w:val="30"/>
        </w:rPr>
        <w:t xml:space="preserve">   方大芳  </w:t>
      </w:r>
      <w:r>
        <w:rPr>
          <w:rFonts w:ascii="仿宋" w:hAnsi="仿宋" w:eastAsia="仿宋" w:cs="仿宋"/>
          <w:sz w:val="30"/>
          <w:szCs w:val="30"/>
        </w:rPr>
        <w:t>司玉红</w:t>
      </w:r>
      <w:r>
        <w:rPr>
          <w:rFonts w:hint="eastAsia" w:ascii="仿宋" w:hAnsi="仿宋" w:eastAsia="仿宋" w:cs="仿宋"/>
          <w:sz w:val="30"/>
          <w:szCs w:val="30"/>
        </w:rPr>
        <w:t xml:space="preserve">  杨学伟  邹志伟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李志贤  刘  斌   鲁  庆  王道林  王亚娟  张薏佳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黄良峰  魏  尧   王  丽  </w:t>
      </w:r>
      <w:r>
        <w:rPr>
          <w:rFonts w:ascii="仿宋" w:hAnsi="仿宋" w:eastAsia="仿宋" w:cs="仿宋"/>
          <w:sz w:val="30"/>
          <w:szCs w:val="30"/>
        </w:rPr>
        <w:t>居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蕾</w:t>
      </w:r>
      <w:r>
        <w:rPr>
          <w:rFonts w:hint="eastAsia" w:ascii="仿宋" w:hAnsi="仿宋" w:eastAsia="仿宋" w:cs="仿宋"/>
          <w:sz w:val="30"/>
          <w:szCs w:val="30"/>
        </w:rPr>
        <w:t xml:space="preserve">  黄  琛  王  涛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吴文杰  王益群   胡燕君  陈爱芳  谢国强  姚丽萍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张  音  陆  静   洪夏丽  任  磊  李  珍  </w:t>
      </w:r>
      <w:r>
        <w:rPr>
          <w:rFonts w:ascii="仿宋" w:hAnsi="仿宋" w:eastAsia="仿宋" w:cs="仿宋"/>
          <w:sz w:val="30"/>
          <w:szCs w:val="30"/>
        </w:rPr>
        <w:t>舒建军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万群英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管效诚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z w:val="30"/>
          <w:szCs w:val="30"/>
        </w:rPr>
        <w:t>梅文彬</w:t>
      </w:r>
      <w:r>
        <w:rPr>
          <w:rFonts w:hint="eastAsia" w:ascii="仿宋" w:hAnsi="仿宋" w:eastAsia="仿宋" w:cs="仿宋"/>
          <w:sz w:val="30"/>
          <w:szCs w:val="30"/>
        </w:rPr>
        <w:t xml:space="preserve">  韩云中  周莉芬  李  华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狄  波  蒋  凌   姜迪锋  刘  颖  陈淑嫔  王钦国</w:t>
      </w:r>
    </w:p>
    <w:p>
      <w:pPr>
        <w:spacing w:line="360" w:lineRule="exact"/>
        <w:ind w:firstLine="1200" w:firstLineChars="400"/>
        <w:jc w:val="left"/>
        <w:rPr>
          <w:rFonts w:ascii="宋体" w:hAnsi="宋体"/>
          <w:sz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蒋心慈  周小红   袁小伟 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陈志锋  高咏梅   </w:t>
      </w:r>
    </w:p>
    <w:p>
      <w:pPr>
        <w:spacing w:line="360" w:lineRule="exact"/>
        <w:jc w:val="left"/>
        <w:rPr>
          <w:rFonts w:ascii="宋体" w:hAnsi="宋体"/>
          <w:sz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列席代表团（4名）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长：李玉平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员：许彩霞  何白云  张勇庆  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TViNWRkZTk0MDNhZDU2MDc0Mzc0OTA3NDRmNWEifQ=="/>
  </w:docVars>
  <w:rsids>
    <w:rsidRoot w:val="3C9908E6"/>
    <w:rsid w:val="00260DBB"/>
    <w:rsid w:val="0028549F"/>
    <w:rsid w:val="003A6B66"/>
    <w:rsid w:val="0080316A"/>
    <w:rsid w:val="008A77E2"/>
    <w:rsid w:val="00B561ED"/>
    <w:rsid w:val="00F92BCB"/>
    <w:rsid w:val="010A478A"/>
    <w:rsid w:val="021138F7"/>
    <w:rsid w:val="03800D34"/>
    <w:rsid w:val="03EE3EEF"/>
    <w:rsid w:val="04F01EE9"/>
    <w:rsid w:val="05526700"/>
    <w:rsid w:val="05C375FE"/>
    <w:rsid w:val="05D15877"/>
    <w:rsid w:val="069D4D57"/>
    <w:rsid w:val="06D01FD2"/>
    <w:rsid w:val="088766C0"/>
    <w:rsid w:val="08E9737B"/>
    <w:rsid w:val="09445214"/>
    <w:rsid w:val="0A3D3B84"/>
    <w:rsid w:val="0B5A37DD"/>
    <w:rsid w:val="0BB26254"/>
    <w:rsid w:val="0BB43C70"/>
    <w:rsid w:val="0C156278"/>
    <w:rsid w:val="0C7D4411"/>
    <w:rsid w:val="0CB21BBB"/>
    <w:rsid w:val="0CBE28CD"/>
    <w:rsid w:val="0D6C2329"/>
    <w:rsid w:val="0EBD5DAF"/>
    <w:rsid w:val="0FE8213B"/>
    <w:rsid w:val="10810C5D"/>
    <w:rsid w:val="10B80FA4"/>
    <w:rsid w:val="138B362C"/>
    <w:rsid w:val="13D17EAC"/>
    <w:rsid w:val="155B515D"/>
    <w:rsid w:val="1579415B"/>
    <w:rsid w:val="15B41404"/>
    <w:rsid w:val="16A91EF8"/>
    <w:rsid w:val="16C678A1"/>
    <w:rsid w:val="16E6314C"/>
    <w:rsid w:val="1706734A"/>
    <w:rsid w:val="174C2E90"/>
    <w:rsid w:val="17650515"/>
    <w:rsid w:val="19C239FC"/>
    <w:rsid w:val="1B851FD7"/>
    <w:rsid w:val="1BCB2D28"/>
    <w:rsid w:val="1C4F3C15"/>
    <w:rsid w:val="1C9D605B"/>
    <w:rsid w:val="1CBB2985"/>
    <w:rsid w:val="1E430E84"/>
    <w:rsid w:val="1F5F1CED"/>
    <w:rsid w:val="1F642E60"/>
    <w:rsid w:val="1F881244"/>
    <w:rsid w:val="20CA13E8"/>
    <w:rsid w:val="21821CC3"/>
    <w:rsid w:val="21DA38AD"/>
    <w:rsid w:val="223A21EF"/>
    <w:rsid w:val="239C706C"/>
    <w:rsid w:val="241E546F"/>
    <w:rsid w:val="2426102C"/>
    <w:rsid w:val="25BB5F91"/>
    <w:rsid w:val="261F7EA0"/>
    <w:rsid w:val="277F4CDB"/>
    <w:rsid w:val="278E3654"/>
    <w:rsid w:val="27F5095F"/>
    <w:rsid w:val="2894691E"/>
    <w:rsid w:val="292D69B8"/>
    <w:rsid w:val="2CAB1227"/>
    <w:rsid w:val="2CDD6650"/>
    <w:rsid w:val="2CE101E6"/>
    <w:rsid w:val="2D0A14EA"/>
    <w:rsid w:val="2D7D526D"/>
    <w:rsid w:val="2DFE6EAF"/>
    <w:rsid w:val="2E311678"/>
    <w:rsid w:val="2FAD15B5"/>
    <w:rsid w:val="300A6110"/>
    <w:rsid w:val="302D3CB0"/>
    <w:rsid w:val="308C311F"/>
    <w:rsid w:val="32974A40"/>
    <w:rsid w:val="32F72400"/>
    <w:rsid w:val="33CC574C"/>
    <w:rsid w:val="340C5B48"/>
    <w:rsid w:val="358F6B99"/>
    <w:rsid w:val="36064819"/>
    <w:rsid w:val="362320D1"/>
    <w:rsid w:val="37403D5B"/>
    <w:rsid w:val="37983B97"/>
    <w:rsid w:val="37A60062"/>
    <w:rsid w:val="37FB38E6"/>
    <w:rsid w:val="3863626E"/>
    <w:rsid w:val="389820A0"/>
    <w:rsid w:val="3B660234"/>
    <w:rsid w:val="3C9908E6"/>
    <w:rsid w:val="3D081879"/>
    <w:rsid w:val="3D0F2205"/>
    <w:rsid w:val="3F964E60"/>
    <w:rsid w:val="3FF04570"/>
    <w:rsid w:val="40880C4C"/>
    <w:rsid w:val="430E62B1"/>
    <w:rsid w:val="43784FA8"/>
    <w:rsid w:val="44623562"/>
    <w:rsid w:val="44BD69EB"/>
    <w:rsid w:val="45216F7A"/>
    <w:rsid w:val="46B1432D"/>
    <w:rsid w:val="46BB51AC"/>
    <w:rsid w:val="494D2A33"/>
    <w:rsid w:val="4A0D402C"/>
    <w:rsid w:val="4B266300"/>
    <w:rsid w:val="4BFD41DB"/>
    <w:rsid w:val="4C247A19"/>
    <w:rsid w:val="4D970721"/>
    <w:rsid w:val="4DAB1AD6"/>
    <w:rsid w:val="4E48107F"/>
    <w:rsid w:val="508A00C9"/>
    <w:rsid w:val="50EC2B32"/>
    <w:rsid w:val="510B2A8A"/>
    <w:rsid w:val="51271DBC"/>
    <w:rsid w:val="518E0501"/>
    <w:rsid w:val="52CF44B9"/>
    <w:rsid w:val="54A1138F"/>
    <w:rsid w:val="54B76243"/>
    <w:rsid w:val="55560EC1"/>
    <w:rsid w:val="557D644E"/>
    <w:rsid w:val="56E83D9B"/>
    <w:rsid w:val="56F049FE"/>
    <w:rsid w:val="584D6D0A"/>
    <w:rsid w:val="58C93758"/>
    <w:rsid w:val="58CA440F"/>
    <w:rsid w:val="5B3313FD"/>
    <w:rsid w:val="5B4A5024"/>
    <w:rsid w:val="5B6B3569"/>
    <w:rsid w:val="5CFC40FC"/>
    <w:rsid w:val="5E4E6BDA"/>
    <w:rsid w:val="5EAF6D34"/>
    <w:rsid w:val="5ECF6556"/>
    <w:rsid w:val="600B4656"/>
    <w:rsid w:val="62E80EC0"/>
    <w:rsid w:val="63AE1B87"/>
    <w:rsid w:val="656A26FE"/>
    <w:rsid w:val="673E3563"/>
    <w:rsid w:val="67EE0AE5"/>
    <w:rsid w:val="694330B3"/>
    <w:rsid w:val="6B5B2936"/>
    <w:rsid w:val="6B686E01"/>
    <w:rsid w:val="6D1B05CF"/>
    <w:rsid w:val="6D2531FB"/>
    <w:rsid w:val="6DF40E20"/>
    <w:rsid w:val="6EBF31DC"/>
    <w:rsid w:val="6FF13869"/>
    <w:rsid w:val="706978A3"/>
    <w:rsid w:val="71DE1BCB"/>
    <w:rsid w:val="729D751F"/>
    <w:rsid w:val="72D059B7"/>
    <w:rsid w:val="72EE2B0D"/>
    <w:rsid w:val="72F71196"/>
    <w:rsid w:val="732E26DE"/>
    <w:rsid w:val="7399049F"/>
    <w:rsid w:val="7407365B"/>
    <w:rsid w:val="74822CE1"/>
    <w:rsid w:val="74A964C0"/>
    <w:rsid w:val="75C94940"/>
    <w:rsid w:val="76A333E3"/>
    <w:rsid w:val="76EF4421"/>
    <w:rsid w:val="77185915"/>
    <w:rsid w:val="77F63471"/>
    <w:rsid w:val="7A505630"/>
    <w:rsid w:val="7CC17997"/>
    <w:rsid w:val="7CCA5FE8"/>
    <w:rsid w:val="7CE24C65"/>
    <w:rsid w:val="7D221505"/>
    <w:rsid w:val="7D9D0B8C"/>
    <w:rsid w:val="7DD41A0F"/>
    <w:rsid w:val="7F405C73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1084</Words>
  <Characters>918</Characters>
  <Lines>7</Lines>
  <Paragraphs>3</Paragraphs>
  <TotalTime>0</TotalTime>
  <ScaleCrop>false</ScaleCrop>
  <LinksUpToDate>false</LinksUpToDate>
  <CharactersWithSpaces>1999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2023-09-12T08:18:00Z</dcterms:created>
  <dc:creator>Meet</dc:creator>
  <cp:lastModifiedBy>Administrator</cp:lastModifiedBy>
  <cp:lastPrinted>2023-09-21T10:05:00Z</cp:lastPrinted>
  <dcterms:modified xsi:type="dcterms:W3CDTF">2024-01-23T01:07:10Z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35EF509C77C94201BE55D243555C165F_11</vt:lpwstr>
  </property>
</Properties>
</file>